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04"/>
        <w:gridCol w:w="3217"/>
        <w:gridCol w:w="3217"/>
      </w:tblGrid>
      <w:tr w:rsidR="003E620C" w:rsidRPr="00806CBC" w:rsidTr="00061D9E">
        <w:tc>
          <w:tcPr>
            <w:tcW w:w="3278" w:type="dxa"/>
          </w:tcPr>
          <w:p w:rsidR="003E620C" w:rsidRPr="00806CBC" w:rsidRDefault="003E620C" w:rsidP="00F80BA6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806CBC">
              <w:rPr>
                <w:rFonts w:asciiTheme="minorHAnsi" w:hAnsiTheme="minorHAnsi" w:cstheme="min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3E620C" w:rsidRPr="00806CBC" w:rsidRDefault="003E620C" w:rsidP="00F80BA6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6CBC">
              <w:rPr>
                <w:rFonts w:asciiTheme="minorHAnsi" w:hAnsiTheme="minorHAnsi" w:cstheme="min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3E620C" w:rsidRPr="00806CBC" w:rsidRDefault="003E620C" w:rsidP="00F80BA6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6CBC">
              <w:rPr>
                <w:rFonts w:asciiTheme="minorHAnsi" w:hAnsiTheme="minorHAnsi" w:cstheme="min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20C" w:rsidRPr="00806CBC" w:rsidTr="00061D9E">
        <w:tc>
          <w:tcPr>
            <w:tcW w:w="3278" w:type="dxa"/>
          </w:tcPr>
          <w:p w:rsidR="003E620C" w:rsidRPr="00806CBC" w:rsidRDefault="003E620C" w:rsidP="00F80BA6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6CBC">
              <w:rPr>
                <w:rFonts w:asciiTheme="minorHAnsi" w:hAnsiTheme="minorHAnsi" w:cstheme="minorHAnsi"/>
                <w:b/>
                <w:sz w:val="22"/>
                <w:szCs w:val="22"/>
              </w:rPr>
              <w:t>Regione Sicilia</w:t>
            </w:r>
          </w:p>
        </w:tc>
        <w:tc>
          <w:tcPr>
            <w:tcW w:w="3288" w:type="dxa"/>
          </w:tcPr>
          <w:p w:rsidR="003E620C" w:rsidRPr="00806CBC" w:rsidRDefault="000D15D6" w:rsidP="00F80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C"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</w:p>
          <w:p w:rsidR="003E620C" w:rsidRPr="00806CBC" w:rsidRDefault="003E620C" w:rsidP="00F80B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8" w:type="dxa"/>
          </w:tcPr>
          <w:p w:rsidR="003E620C" w:rsidRPr="00806CBC" w:rsidRDefault="003E620C" w:rsidP="00F80BA6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6CBC">
              <w:rPr>
                <w:rFonts w:asciiTheme="minorHAnsi" w:hAnsiTheme="minorHAnsi" w:cstheme="minorHAnsi"/>
                <w:b/>
                <w:color w:val="33CC33"/>
                <w:sz w:val="22"/>
                <w:szCs w:val="22"/>
              </w:rPr>
              <w:t xml:space="preserve">                                        </w:t>
            </w:r>
            <w:r w:rsidRPr="00806CBC">
              <w:rPr>
                <w:rFonts w:asciiTheme="minorHAnsi" w:hAnsiTheme="minorHAnsi" w:cstheme="minorHAnsi"/>
                <w:b/>
                <w:sz w:val="22"/>
                <w:szCs w:val="22"/>
              </w:rPr>
              <w:t>Unione Europea</w:t>
            </w:r>
            <w:r w:rsidRPr="0080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620C" w:rsidRPr="00806CBC" w:rsidRDefault="003E620C" w:rsidP="00F80BA6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D15D6" w:rsidRPr="00806CBC" w:rsidRDefault="00061D9E" w:rsidP="00061D9E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MINISTERO ISTRUZIONE </w:t>
      </w:r>
    </w:p>
    <w:p w:rsidR="00061D9E" w:rsidRPr="00806CBC" w:rsidRDefault="00061D9E" w:rsidP="00061D9E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>Ufficio Scolastico Regionale per la Sicilia</w:t>
      </w:r>
    </w:p>
    <w:p w:rsidR="00061D9E" w:rsidRPr="00806CBC" w:rsidRDefault="00061D9E" w:rsidP="00061D9E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806CBC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ISTITUTO COMPRENSIVO STATALE  “CARLO ALBERTO DALLA CHIESA”</w:t>
      </w:r>
    </w:p>
    <w:p w:rsidR="00061D9E" w:rsidRPr="00806CBC" w:rsidRDefault="00061D9E" w:rsidP="00061D9E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>Via Balatelle, 18  -  95037 – San Giovanni La Punta (CT)</w:t>
      </w:r>
    </w:p>
    <w:p w:rsidR="00061D9E" w:rsidRPr="00806CBC" w:rsidRDefault="00061D9E" w:rsidP="00061D9E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Tel.  095/7177802   Fax 095/7170287 </w:t>
      </w:r>
    </w:p>
    <w:p w:rsidR="006E2594" w:rsidRPr="00806CBC" w:rsidRDefault="006E2594" w:rsidP="006E2594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e-mail  </w:t>
      </w:r>
      <w:hyperlink r:id="rId10" w:history="1">
        <w:r w:rsidRPr="00806CBC">
          <w:rPr>
            <w:rStyle w:val="Collegamentoipertestuale"/>
            <w:rFonts w:asciiTheme="minorHAnsi" w:eastAsia="SimSun" w:hAnsiTheme="minorHAnsi" w:cstheme="minorHAnsi"/>
            <w:sz w:val="22"/>
            <w:szCs w:val="22"/>
            <w:lang w:eastAsia="zh-CN"/>
          </w:rPr>
          <w:t>ctic84800a@istruzione.it</w:t>
        </w:r>
      </w:hyperlink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hyperlink r:id="rId11" w:history="1">
        <w:r w:rsidRPr="00806CBC">
          <w:rPr>
            <w:rStyle w:val="Collegamentoipertestuale"/>
            <w:rFonts w:asciiTheme="minorHAnsi" w:eastAsia="SimSun" w:hAnsiTheme="minorHAnsi" w:cstheme="minorHAnsi"/>
            <w:sz w:val="22"/>
            <w:szCs w:val="22"/>
            <w:lang w:eastAsia="zh-CN"/>
          </w:rPr>
          <w:t>ctic84800a@pec.istruzione.it</w:t>
        </w:r>
      </w:hyperlink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– sito web www.icdallachiesa.</w:t>
      </w:r>
      <w:r w:rsidR="00AD0051"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>edu</w:t>
      </w:r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>.it</w:t>
      </w:r>
    </w:p>
    <w:p w:rsidR="00090E49" w:rsidRPr="00806CBC" w:rsidRDefault="00090E49" w:rsidP="00090E49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06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Codice Fiscale 90004490877 –  Codice Meccanografico CTIC84800A </w:t>
      </w:r>
    </w:p>
    <w:p w:rsidR="00ED73FD" w:rsidRPr="00806CBC" w:rsidRDefault="00ED73FD" w:rsidP="000D6435">
      <w:pPr>
        <w:rPr>
          <w:rFonts w:asciiTheme="minorHAnsi" w:hAnsiTheme="minorHAnsi" w:cstheme="minorHAnsi"/>
          <w:sz w:val="22"/>
          <w:szCs w:val="22"/>
        </w:rPr>
      </w:pPr>
    </w:p>
    <w:p w:rsidR="00CE1FDE" w:rsidRDefault="00CE1FDE" w:rsidP="00CE1FDE">
      <w:pPr>
        <w:jc w:val="right"/>
      </w:pPr>
      <w:r>
        <w:t>All’attenzione del Dirigente Scolastico</w:t>
      </w:r>
    </w:p>
    <w:p w:rsidR="00CE1FDE" w:rsidRDefault="00CE1FDE" w:rsidP="00CE1FDE">
      <w:pPr>
        <w:jc w:val="right"/>
      </w:pPr>
      <w:r>
        <w:t xml:space="preserve"> Dell’I.C.S. “C. A. Dalla Chiesa” </w:t>
      </w:r>
    </w:p>
    <w:p w:rsidR="00CE1FDE" w:rsidRDefault="00CE1FDE" w:rsidP="00CE1FDE">
      <w:pPr>
        <w:jc w:val="right"/>
      </w:pPr>
      <w:r>
        <w:t>- San Giovanni La Punta -</w:t>
      </w:r>
    </w:p>
    <w:p w:rsidR="00CE1FDE" w:rsidRDefault="00CE1FDE" w:rsidP="00CE1FDE">
      <w:pPr>
        <w:jc w:val="center"/>
        <w:rPr>
          <w:b/>
        </w:rPr>
      </w:pPr>
    </w:p>
    <w:p w:rsidR="00CE1FDE" w:rsidRPr="00CE1FDE" w:rsidRDefault="00CE1FDE" w:rsidP="00CE1FDE">
      <w:pPr>
        <w:jc w:val="center"/>
        <w:rPr>
          <w:b/>
        </w:rPr>
      </w:pPr>
      <w:r w:rsidRPr="00CE1FDE">
        <w:rPr>
          <w:b/>
        </w:rPr>
        <w:t>MODULO DI RICHIESTA DI ATTIVAZIONE DELLA DIDATTICA A DISTANZA PER ALUNNI IN REGIME DI QUARANTENA O DI ISOLAMENTO FIDUCIARIO</w:t>
      </w:r>
    </w:p>
    <w:p w:rsidR="00CE1FDE" w:rsidRDefault="00CE1FDE" w:rsidP="00CE1FDE">
      <w:pPr>
        <w:jc w:val="right"/>
      </w:pPr>
    </w:p>
    <w:p w:rsidR="00CE1FDE" w:rsidRDefault="00CE1FDE" w:rsidP="00CE1FDE">
      <w:r>
        <w:t>Il sottoscritto ______________________________________ genitore dell’alunno/a ________________________________ frequentante la classe _____ sez._______ di scuola _____________________________</w:t>
      </w:r>
    </w:p>
    <w:p w:rsidR="00CE1FDE" w:rsidRDefault="00CE1FDE" w:rsidP="00CE1FDE">
      <w:pPr>
        <w:jc w:val="right"/>
      </w:pPr>
    </w:p>
    <w:p w:rsidR="00CE1FDE" w:rsidRDefault="00CE1FDE" w:rsidP="00CE1FDE">
      <w:pPr>
        <w:jc w:val="right"/>
      </w:pPr>
    </w:p>
    <w:p w:rsidR="00CE1FDE" w:rsidRPr="00CE1FDE" w:rsidRDefault="00CE1FDE" w:rsidP="00CE1FDE">
      <w:pPr>
        <w:jc w:val="center"/>
        <w:rPr>
          <w:b/>
        </w:rPr>
      </w:pPr>
      <w:r w:rsidRPr="00CE1FDE">
        <w:rPr>
          <w:b/>
        </w:rPr>
        <w:t>DICHIARA SOTTO LA PROPRIA RESPONSABILITÀ</w:t>
      </w:r>
    </w:p>
    <w:p w:rsidR="00CE1FDE" w:rsidRDefault="00CE1FDE" w:rsidP="00CE1FDE">
      <w:pPr>
        <w:jc w:val="right"/>
      </w:pPr>
    </w:p>
    <w:p w:rsidR="00CE1FDE" w:rsidRDefault="00CE1FDE" w:rsidP="00CE1FDE">
      <w:r>
        <w:t>che il proprio figlio è stato sottoposto al regime:</w:t>
      </w:r>
    </w:p>
    <w:p w:rsidR="00CE1FDE" w:rsidRDefault="00CE1FDE" w:rsidP="00CE1FDE">
      <w:r>
        <w:t xml:space="preserve"> □ di isolamento fiduciario in quanto contatto stretto di caso positivo al COVID-19 dal__________al________ </w:t>
      </w:r>
    </w:p>
    <w:p w:rsidR="00CE1FDE" w:rsidRDefault="00CE1FDE" w:rsidP="00CE1FDE"/>
    <w:p w:rsidR="00CE1FDE" w:rsidRDefault="00CE1FDE" w:rsidP="00CE1FDE">
      <w:r>
        <w:t xml:space="preserve">□ di quarantena in quanto risultato positivo al COVID-19 dal__________al________ </w:t>
      </w:r>
    </w:p>
    <w:p w:rsidR="00CE1FDE" w:rsidRDefault="00CE1FDE" w:rsidP="00CE1FDE"/>
    <w:p w:rsidR="00CE1FDE" w:rsidRPr="00CE1FDE" w:rsidRDefault="00CE1FDE" w:rsidP="00CE1FDE">
      <w:pPr>
        <w:jc w:val="center"/>
        <w:rPr>
          <w:b/>
        </w:rPr>
      </w:pPr>
      <w:r w:rsidRPr="00CE1FDE">
        <w:rPr>
          <w:b/>
        </w:rPr>
        <w:t>CHIEDE</w:t>
      </w:r>
    </w:p>
    <w:p w:rsidR="00CE1FDE" w:rsidRPr="00CE1FDE" w:rsidRDefault="00CE1FDE" w:rsidP="00CE1FDE">
      <w:pPr>
        <w:rPr>
          <w:b/>
        </w:rPr>
      </w:pPr>
    </w:p>
    <w:p w:rsidR="003133EA" w:rsidRDefault="00CE1FDE" w:rsidP="00CE1FDE">
      <w:r>
        <w:t xml:space="preserve"> l’attivazione della Didattica a Distanza per il suddetto periodo impegnandosi a produrre certificato medico attestante il “rientro sicuro in collettività” rilasciato dal PLS o dal MMG, al termine del periodo di assenza. In fede Data (Firma del dichiarante) Il presente modulo sarà conservato nel rispetto della normativa sulla tutela dei dati personali</w:t>
      </w:r>
    </w:p>
    <w:p w:rsidR="00920439" w:rsidRDefault="00920439" w:rsidP="00CE1FDE"/>
    <w:p w:rsidR="00920439" w:rsidRPr="00CE1FDE" w:rsidRDefault="00920439" w:rsidP="00CE1FDE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920439" w:rsidRPr="00CE1FDE" w:rsidSect="005364FC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BD" w:rsidRDefault="00A21ABD" w:rsidP="000D6435">
      <w:r>
        <w:separator/>
      </w:r>
    </w:p>
  </w:endnote>
  <w:endnote w:type="continuationSeparator" w:id="0">
    <w:p w:rsidR="00A21ABD" w:rsidRDefault="00A21ABD" w:rsidP="000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BD" w:rsidRDefault="00A21ABD" w:rsidP="000D6435">
      <w:r>
        <w:separator/>
      </w:r>
    </w:p>
  </w:footnote>
  <w:footnote w:type="continuationSeparator" w:id="0">
    <w:p w:rsidR="00A21ABD" w:rsidRDefault="00A21ABD" w:rsidP="000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50B"/>
    <w:multiLevelType w:val="hybridMultilevel"/>
    <w:tmpl w:val="A4FE36B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21164A"/>
    <w:multiLevelType w:val="hybridMultilevel"/>
    <w:tmpl w:val="90CC8B50"/>
    <w:lvl w:ilvl="0" w:tplc="07DCF830">
      <w:start w:val="1"/>
      <w:numFmt w:val="bullet"/>
      <w:lvlText w:val=""/>
      <w:lvlJc w:val="left"/>
      <w:pPr>
        <w:ind w:left="148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4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0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9270F"/>
    <w:multiLevelType w:val="hybridMultilevel"/>
    <w:tmpl w:val="8A78AFFE"/>
    <w:lvl w:ilvl="0" w:tplc="334C7C14">
      <w:start w:val="14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1168E"/>
    <w:multiLevelType w:val="hybridMultilevel"/>
    <w:tmpl w:val="E0F6BD22"/>
    <w:lvl w:ilvl="0" w:tplc="692A11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772B"/>
    <w:multiLevelType w:val="hybridMultilevel"/>
    <w:tmpl w:val="E0CC6C4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150B3"/>
    <w:multiLevelType w:val="hybridMultilevel"/>
    <w:tmpl w:val="065A26B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246B"/>
    <w:multiLevelType w:val="hybridMultilevel"/>
    <w:tmpl w:val="7EAE4A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6EB7"/>
    <w:multiLevelType w:val="hybridMultilevel"/>
    <w:tmpl w:val="79ECDCEE"/>
    <w:lvl w:ilvl="0" w:tplc="0D70CE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D07EE"/>
    <w:multiLevelType w:val="hybridMultilevel"/>
    <w:tmpl w:val="A54CE32C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3A0"/>
    <w:multiLevelType w:val="hybridMultilevel"/>
    <w:tmpl w:val="E9948BE0"/>
    <w:lvl w:ilvl="0" w:tplc="DDA6C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3249"/>
    <w:multiLevelType w:val="hybridMultilevel"/>
    <w:tmpl w:val="81F04FD0"/>
    <w:lvl w:ilvl="0" w:tplc="75944F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860CDC"/>
    <w:multiLevelType w:val="hybridMultilevel"/>
    <w:tmpl w:val="E8CEE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60A2"/>
    <w:multiLevelType w:val="hybridMultilevel"/>
    <w:tmpl w:val="F06018CC"/>
    <w:lvl w:ilvl="0" w:tplc="813EA8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D4CF4"/>
    <w:multiLevelType w:val="hybridMultilevel"/>
    <w:tmpl w:val="DDAA6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21F46"/>
    <w:multiLevelType w:val="hybridMultilevel"/>
    <w:tmpl w:val="FD1259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02BB5"/>
    <w:multiLevelType w:val="hybridMultilevel"/>
    <w:tmpl w:val="D094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14EDC"/>
    <w:multiLevelType w:val="hybridMultilevel"/>
    <w:tmpl w:val="A05C6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600AA"/>
    <w:multiLevelType w:val="hybridMultilevel"/>
    <w:tmpl w:val="CB284DB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746B2"/>
    <w:multiLevelType w:val="hybridMultilevel"/>
    <w:tmpl w:val="BAF2540E"/>
    <w:lvl w:ilvl="0" w:tplc="813EA8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C7436"/>
    <w:multiLevelType w:val="hybridMultilevel"/>
    <w:tmpl w:val="2D962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D6B18"/>
    <w:multiLevelType w:val="hybridMultilevel"/>
    <w:tmpl w:val="6910024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9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4"/>
    <w:rsid w:val="0001368C"/>
    <w:rsid w:val="00025B12"/>
    <w:rsid w:val="00061D9E"/>
    <w:rsid w:val="00071261"/>
    <w:rsid w:val="00082283"/>
    <w:rsid w:val="00090E49"/>
    <w:rsid w:val="000D15D6"/>
    <w:rsid w:val="000D6435"/>
    <w:rsid w:val="00106F4C"/>
    <w:rsid w:val="00147550"/>
    <w:rsid w:val="00165D96"/>
    <w:rsid w:val="00192862"/>
    <w:rsid w:val="001976F5"/>
    <w:rsid w:val="00254C12"/>
    <w:rsid w:val="00295C83"/>
    <w:rsid w:val="002E3F5A"/>
    <w:rsid w:val="003133EA"/>
    <w:rsid w:val="00313B9A"/>
    <w:rsid w:val="00351C84"/>
    <w:rsid w:val="00360BB0"/>
    <w:rsid w:val="00363CA1"/>
    <w:rsid w:val="00365FE8"/>
    <w:rsid w:val="00377F2E"/>
    <w:rsid w:val="003801D2"/>
    <w:rsid w:val="003927A7"/>
    <w:rsid w:val="00397369"/>
    <w:rsid w:val="003A16E5"/>
    <w:rsid w:val="003A2B06"/>
    <w:rsid w:val="003A6F2A"/>
    <w:rsid w:val="003C681E"/>
    <w:rsid w:val="003E620C"/>
    <w:rsid w:val="003F0E15"/>
    <w:rsid w:val="00404A07"/>
    <w:rsid w:val="00406769"/>
    <w:rsid w:val="004140EA"/>
    <w:rsid w:val="004174E2"/>
    <w:rsid w:val="00453FD4"/>
    <w:rsid w:val="00475442"/>
    <w:rsid w:val="00480279"/>
    <w:rsid w:val="00485C88"/>
    <w:rsid w:val="004A7E85"/>
    <w:rsid w:val="004C0F24"/>
    <w:rsid w:val="004E30E9"/>
    <w:rsid w:val="004E3F46"/>
    <w:rsid w:val="00532C18"/>
    <w:rsid w:val="005364FC"/>
    <w:rsid w:val="0058725D"/>
    <w:rsid w:val="005949D2"/>
    <w:rsid w:val="005A7F63"/>
    <w:rsid w:val="005D53CC"/>
    <w:rsid w:val="0062290B"/>
    <w:rsid w:val="0062478D"/>
    <w:rsid w:val="00636F15"/>
    <w:rsid w:val="0064523B"/>
    <w:rsid w:val="00671F3C"/>
    <w:rsid w:val="00673A00"/>
    <w:rsid w:val="006B6CF4"/>
    <w:rsid w:val="006C5D07"/>
    <w:rsid w:val="006E2594"/>
    <w:rsid w:val="006F67AA"/>
    <w:rsid w:val="0072741E"/>
    <w:rsid w:val="007A425E"/>
    <w:rsid w:val="007F467F"/>
    <w:rsid w:val="00804099"/>
    <w:rsid w:val="0080595D"/>
    <w:rsid w:val="00806CBC"/>
    <w:rsid w:val="00813C60"/>
    <w:rsid w:val="008174E4"/>
    <w:rsid w:val="008721AA"/>
    <w:rsid w:val="008B5CA8"/>
    <w:rsid w:val="008D5FCF"/>
    <w:rsid w:val="008E3449"/>
    <w:rsid w:val="00916915"/>
    <w:rsid w:val="00920439"/>
    <w:rsid w:val="009214E5"/>
    <w:rsid w:val="00942258"/>
    <w:rsid w:val="00952323"/>
    <w:rsid w:val="00957519"/>
    <w:rsid w:val="00980F93"/>
    <w:rsid w:val="009A69D3"/>
    <w:rsid w:val="009E3F4C"/>
    <w:rsid w:val="009E700D"/>
    <w:rsid w:val="009E7361"/>
    <w:rsid w:val="009F5B50"/>
    <w:rsid w:val="00A21ABD"/>
    <w:rsid w:val="00A25AB5"/>
    <w:rsid w:val="00A710CF"/>
    <w:rsid w:val="00AB1D0A"/>
    <w:rsid w:val="00AB3477"/>
    <w:rsid w:val="00AD0051"/>
    <w:rsid w:val="00AD0E23"/>
    <w:rsid w:val="00AE76FE"/>
    <w:rsid w:val="00B050F7"/>
    <w:rsid w:val="00B067BF"/>
    <w:rsid w:val="00B347E2"/>
    <w:rsid w:val="00B46B65"/>
    <w:rsid w:val="00B5275D"/>
    <w:rsid w:val="00B626CB"/>
    <w:rsid w:val="00B668B3"/>
    <w:rsid w:val="00BF3A60"/>
    <w:rsid w:val="00BF47F8"/>
    <w:rsid w:val="00C04963"/>
    <w:rsid w:val="00C0613D"/>
    <w:rsid w:val="00C10F3C"/>
    <w:rsid w:val="00C15F16"/>
    <w:rsid w:val="00C22348"/>
    <w:rsid w:val="00C43F13"/>
    <w:rsid w:val="00C55F7E"/>
    <w:rsid w:val="00C90F26"/>
    <w:rsid w:val="00CA1EF3"/>
    <w:rsid w:val="00CC0149"/>
    <w:rsid w:val="00CC08AD"/>
    <w:rsid w:val="00CE1FDE"/>
    <w:rsid w:val="00CE24B4"/>
    <w:rsid w:val="00D219D9"/>
    <w:rsid w:val="00D225D6"/>
    <w:rsid w:val="00D62495"/>
    <w:rsid w:val="00D82B33"/>
    <w:rsid w:val="00D91D11"/>
    <w:rsid w:val="00DA3397"/>
    <w:rsid w:val="00DC5D84"/>
    <w:rsid w:val="00E54A70"/>
    <w:rsid w:val="00E703AE"/>
    <w:rsid w:val="00E723A3"/>
    <w:rsid w:val="00E7500D"/>
    <w:rsid w:val="00E75B22"/>
    <w:rsid w:val="00E91424"/>
    <w:rsid w:val="00E96AC8"/>
    <w:rsid w:val="00ED73FD"/>
    <w:rsid w:val="00EF2C1E"/>
    <w:rsid w:val="00F12CA9"/>
    <w:rsid w:val="00F2344F"/>
    <w:rsid w:val="00F47E59"/>
    <w:rsid w:val="00F63848"/>
    <w:rsid w:val="00F97B49"/>
    <w:rsid w:val="00FA485A"/>
    <w:rsid w:val="00FB597C"/>
    <w:rsid w:val="00FD54CD"/>
    <w:rsid w:val="00FD54E2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C1A9B-A56F-403F-B091-791B02A8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4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4963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74E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1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C04963"/>
    <w:rPr>
      <w:color w:val="0000FF"/>
      <w:u w:val="single"/>
    </w:rPr>
  </w:style>
  <w:style w:type="paragraph" w:styleId="Testofumetto">
    <w:name w:val="Balloon Text"/>
    <w:basedOn w:val="Normale"/>
    <w:semiHidden/>
    <w:rsid w:val="005364F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E620C"/>
    <w:rPr>
      <w:b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E620C"/>
    <w:rPr>
      <w:sz w:val="24"/>
      <w:szCs w:val="24"/>
    </w:rPr>
  </w:style>
  <w:style w:type="paragraph" w:customStyle="1" w:styleId="Default">
    <w:name w:val="Default"/>
    <w:rsid w:val="00365FE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5FE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723A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723A3"/>
    <w:rPr>
      <w:b/>
      <w:bCs/>
    </w:rPr>
  </w:style>
  <w:style w:type="character" w:customStyle="1" w:styleId="apple-converted-space">
    <w:name w:val="apple-converted-space"/>
    <w:basedOn w:val="Carpredefinitoparagrafo"/>
    <w:rsid w:val="00E723A3"/>
  </w:style>
  <w:style w:type="character" w:styleId="Enfasicorsivo">
    <w:name w:val="Emphasis"/>
    <w:basedOn w:val="Carpredefinitoparagrafo"/>
    <w:uiPriority w:val="20"/>
    <w:qFormat/>
    <w:rsid w:val="00E723A3"/>
    <w:rPr>
      <w:i/>
      <w:iCs/>
    </w:rPr>
  </w:style>
  <w:style w:type="paragraph" w:customStyle="1" w:styleId="Predefinito">
    <w:name w:val="Predefinito"/>
    <w:rsid w:val="003C681E"/>
    <w:pPr>
      <w:autoSpaceDE w:val="0"/>
      <w:autoSpaceDN w:val="0"/>
      <w:adjustRightInd w:val="0"/>
    </w:pPr>
    <w:rPr>
      <w:rFonts w:eastAsiaTheme="minorEastAsia"/>
      <w:sz w:val="24"/>
      <w:szCs w:val="24"/>
      <w:lang w:eastAsia="en-US"/>
    </w:rPr>
  </w:style>
  <w:style w:type="paragraph" w:customStyle="1" w:styleId="DefaultText">
    <w:name w:val="Default Text"/>
    <w:basedOn w:val="Predefinito"/>
    <w:uiPriority w:val="99"/>
    <w:rsid w:val="003C681E"/>
    <w:rPr>
      <w:lang w:val="en-US" w:eastAsia="it-IT"/>
    </w:rPr>
  </w:style>
  <w:style w:type="paragraph" w:styleId="Nessunaspaziatura">
    <w:name w:val="No Spacing"/>
    <w:uiPriority w:val="1"/>
    <w:qFormat/>
    <w:rsid w:val="009523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rsid w:val="000D6435"/>
    <w:rPr>
      <w:rFonts w:ascii="Arial" w:hAnsi="Arial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0D6435"/>
    <w:rPr>
      <w:rFonts w:ascii="Arial" w:hAnsi="Arial"/>
      <w:lang w:val="x-none" w:eastAsia="x-none"/>
    </w:rPr>
  </w:style>
  <w:style w:type="character" w:styleId="Rimandonotaapidipagina">
    <w:name w:val="footnote reference"/>
    <w:uiPriority w:val="99"/>
    <w:rsid w:val="000D6435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43F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43F1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5542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687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934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5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936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852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28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5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552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7365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7031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8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8493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ic84800a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tic848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Links>
    <vt:vector size="12" baseType="variant"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http://www.icdallachiesa.it/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mailto:ctic84800a@istruzione.it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Dalla Chiesa</dc:creator>
  <cp:lastModifiedBy>roberto calanna</cp:lastModifiedBy>
  <cp:revision>2</cp:revision>
  <cp:lastPrinted>2019-07-02T09:11:00Z</cp:lastPrinted>
  <dcterms:created xsi:type="dcterms:W3CDTF">2021-09-15T08:27:00Z</dcterms:created>
  <dcterms:modified xsi:type="dcterms:W3CDTF">2021-09-15T08:27:00Z</dcterms:modified>
</cp:coreProperties>
</file>